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D4" w:rsidRPr="00383A5A" w:rsidRDefault="00FA79D4" w:rsidP="00FA7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3A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Методические рекомендации по проведению мероприятий </w:t>
      </w:r>
    </w:p>
    <w:p w:rsidR="00FA79D4" w:rsidRPr="00383A5A" w:rsidRDefault="00FA79D4" w:rsidP="00FA7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3A5A">
        <w:rPr>
          <w:rFonts w:ascii="Times New Roman" w:hAnsi="Times New Roman" w:cs="Times New Roman"/>
          <w:b/>
          <w:sz w:val="28"/>
          <w:szCs w:val="28"/>
          <w:lang w:val="kk-KZ"/>
        </w:rPr>
        <w:t>по проекту «Оқуға</w:t>
      </w:r>
      <w:r w:rsidR="009C6CFF" w:rsidRPr="00383A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құштар мектеп» в период зимних</w:t>
      </w:r>
      <w:r w:rsidRPr="00383A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каникул</w:t>
      </w:r>
    </w:p>
    <w:p w:rsidR="00FA79D4" w:rsidRDefault="009C6CFF" w:rsidP="00FA7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3A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на тему: </w:t>
      </w:r>
      <w:r w:rsidR="00226D2C">
        <w:rPr>
          <w:rFonts w:ascii="Times New Roman" w:hAnsi="Times New Roman" w:cs="Times New Roman"/>
          <w:b/>
          <w:sz w:val="28"/>
          <w:szCs w:val="28"/>
          <w:lang w:val="kk-KZ"/>
        </w:rPr>
        <w:t>«Қыста кітап оқимыз, жадымызға тоқимыз»</w:t>
      </w:r>
    </w:p>
    <w:p w:rsidR="00226D2C" w:rsidRPr="00383A5A" w:rsidRDefault="00226D2C" w:rsidP="00FA7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3115" w:rsidRPr="00383A5A" w:rsidRDefault="00363115" w:rsidP="00363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>Дорогие ребята!</w:t>
      </w:r>
    </w:p>
    <w:p w:rsidR="00363115" w:rsidRPr="00383A5A" w:rsidRDefault="00363115" w:rsidP="00A75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>Предлагаем Вам вместе с нами совершить незабываемые экскурсии в мир книжных фантазий. Надеемся</w:t>
      </w:r>
      <w:r w:rsidRPr="00383A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чт</w:t>
      </w:r>
      <w:r w:rsidR="00226D2C">
        <w:rPr>
          <w:rFonts w:ascii="Times New Roman" w:hAnsi="Times New Roman" w:cs="Times New Roman"/>
          <w:sz w:val="28"/>
          <w:szCs w:val="28"/>
          <w:lang w:val="ru-RU"/>
        </w:rPr>
        <w:t>о Вы подружитесь во время зим</w:t>
      </w:r>
      <w:r w:rsidR="0060235C" w:rsidRPr="00383A5A">
        <w:rPr>
          <w:rFonts w:ascii="Times New Roman" w:hAnsi="Times New Roman" w:cs="Times New Roman"/>
          <w:sz w:val="28"/>
          <w:szCs w:val="28"/>
          <w:lang w:val="ru-RU"/>
        </w:rPr>
        <w:t>них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каникул и найдете много интересных</w:t>
      </w:r>
      <w:r w:rsidRPr="00383A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увлекательных занятий и будете всем сверстникам</w:t>
      </w:r>
      <w:r w:rsidR="00226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6CFF" w:rsidRPr="00383A5A">
        <w:rPr>
          <w:rFonts w:ascii="Times New Roman" w:hAnsi="Times New Roman" w:cs="Times New Roman"/>
          <w:sz w:val="28"/>
          <w:szCs w:val="28"/>
          <w:lang w:val="ru-RU"/>
        </w:rPr>
        <w:t>рассказывать о необычном зимнем отдыхе-2023-2024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!!!</w:t>
      </w:r>
    </w:p>
    <w:p w:rsidR="00363115" w:rsidRPr="00383A5A" w:rsidRDefault="00363115" w:rsidP="00226D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5A">
        <w:rPr>
          <w:rFonts w:ascii="Times New Roman" w:hAnsi="Times New Roman" w:cs="Times New Roman"/>
          <w:sz w:val="28"/>
          <w:szCs w:val="28"/>
        </w:rPr>
        <w:t xml:space="preserve">Посетите библиотеку или книжный магазин или внимательно </w:t>
      </w:r>
    </w:p>
    <w:p w:rsidR="00363115" w:rsidRPr="00383A5A" w:rsidRDefault="00363115" w:rsidP="0022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3A5A">
        <w:rPr>
          <w:rFonts w:ascii="Times New Roman" w:hAnsi="Times New Roman" w:cs="Times New Roman"/>
          <w:sz w:val="28"/>
          <w:szCs w:val="28"/>
          <w:lang w:val="ru-RU"/>
        </w:rPr>
        <w:t>познаком</w:t>
      </w:r>
      <w:proofErr w:type="spellEnd"/>
      <w:r w:rsidRPr="00383A5A">
        <w:rPr>
          <w:rFonts w:ascii="Times New Roman" w:hAnsi="Times New Roman" w:cs="Times New Roman"/>
          <w:sz w:val="28"/>
          <w:szCs w:val="28"/>
          <w:lang w:val="kk-KZ"/>
        </w:rPr>
        <w:t>ь</w:t>
      </w:r>
      <w:proofErr w:type="spellStart"/>
      <w:r w:rsidRPr="00383A5A">
        <w:rPr>
          <w:rFonts w:ascii="Times New Roman" w:hAnsi="Times New Roman" w:cs="Times New Roman"/>
          <w:sz w:val="28"/>
          <w:szCs w:val="28"/>
          <w:lang w:val="ru-RU"/>
        </w:rPr>
        <w:t>тесь</w:t>
      </w:r>
      <w:proofErr w:type="spellEnd"/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с личной книжной библиотекой хорошего знакомого или близкого друга.</w:t>
      </w:r>
    </w:p>
    <w:p w:rsidR="00363115" w:rsidRPr="00383A5A" w:rsidRDefault="00363115" w:rsidP="00226D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A5A">
        <w:rPr>
          <w:rFonts w:ascii="Times New Roman" w:hAnsi="Times New Roman" w:cs="Times New Roman"/>
          <w:sz w:val="28"/>
          <w:szCs w:val="28"/>
        </w:rPr>
        <w:t>Составьте список особо понравившихся книг и нарисуйте  их</w:t>
      </w:r>
    </w:p>
    <w:p w:rsidR="0060235C" w:rsidRPr="00383A5A" w:rsidRDefault="00363115" w:rsidP="0022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эмблему. Количество книг можете подобрать </w:t>
      </w:r>
      <w:proofErr w:type="gramStart"/>
      <w:r w:rsidRPr="00383A5A">
        <w:rPr>
          <w:rFonts w:ascii="Times New Roman" w:hAnsi="Times New Roman" w:cs="Times New Roman"/>
          <w:sz w:val="28"/>
          <w:szCs w:val="28"/>
          <w:lang w:val="ru-RU"/>
        </w:rPr>
        <w:t>по Вашему выбору</w:t>
      </w:r>
      <w:proofErr w:type="gramEnd"/>
      <w:r w:rsidRPr="00383A5A">
        <w:rPr>
          <w:rFonts w:ascii="Times New Roman" w:hAnsi="Times New Roman" w:cs="Times New Roman"/>
          <w:sz w:val="28"/>
          <w:szCs w:val="28"/>
          <w:lang w:val="kk-KZ"/>
        </w:rPr>
        <w:t xml:space="preserve"> и мы взрослые тоже можем помочь Вам выбрать книгу (перечень книг ты найдешь внизу).</w:t>
      </w:r>
    </w:p>
    <w:p w:rsidR="004821E4" w:rsidRPr="00226D2C" w:rsidRDefault="004821E4" w:rsidP="00A75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83A5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 xml:space="preserve">          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Однако не всегда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зимнее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настроение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означает радость и веселье. Для некоторых людей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зима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 это период меланхолии и задумчивости. Серые и короткие дни, долгие ночи, холод могут вызвать чувство одиночества и немотивированной грусти. В этот период многие ищут тишины и умиротворения, стремясь провести больше времени в одиночестве или с близкими друзьями.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Зимнее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настроение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также может быть связано с размышлениями о прошлом и будущем.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26D2C" w:rsidRPr="00226D2C" w:rsidRDefault="00AF6B9D" w:rsidP="00226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226D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Дорогой друг!</w:t>
      </w:r>
      <w:r w:rsidR="00226D2C" w:rsidRPr="00226D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</w:p>
    <w:p w:rsidR="00CE5DD6" w:rsidRPr="00226D2C" w:rsidRDefault="00CE5DD6" w:rsidP="00CE5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нежная и холодная, но очень красивая пора года,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время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метелей и вьюг, новогодних праздников и первого снега. Приход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зимы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несет радость в наши дома.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...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Сочинения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тему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Зима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Заснеженный декабрь, морозный январь и суровый февраль - 3 месяца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зимы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несущей много радости и праздников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Зимняя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природа, укутавшись в снежное одело, спит, ожидая весны.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Зима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любимое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время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года</w:t>
      </w:r>
      <w:proofErr w:type="gramEnd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когда можно почитать или закончить любимую книгу.</w:t>
      </w:r>
    </w:p>
    <w:p w:rsidR="00AF6B9D" w:rsidRPr="00226D2C" w:rsidRDefault="00AF6B9D" w:rsidP="00A7503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6B9D" w:rsidRPr="00383A5A" w:rsidRDefault="00AF6B9D" w:rsidP="001434E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ПЕДАГОГАМ!!!!</w:t>
      </w:r>
    </w:p>
    <w:p w:rsidR="00AF6B9D" w:rsidRPr="00383A5A" w:rsidRDefault="00AF6B9D" w:rsidP="00A7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14-</w:t>
      </w:r>
      <w:r w:rsidRPr="00383A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15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лет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все еще актуальна задача не отпугнуть от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чтения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а наоборот, всячески приохотить к этому занятию. В список попали только действительно любимые, по нескольку раз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75032"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про</w:t>
      </w:r>
      <w:r w:rsidRPr="00383A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читанные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книги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как ни странно это может показаться в некоторых случаях. И еще одно соображение. Мы взрослые, составляя такой список, волей-неволей начинает смущенно оглядываться: как это, мол, мы упомяну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ли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книге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которая давно считается довольно средненькой, а то и вовсе не выдерживает никакой художественной критики? Не порчу ли я вкус юного читателя? Такого рода предрассудки в данном списке не учитывались.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26D2C" w:rsidRDefault="00226D2C" w:rsidP="002C1D35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6D2C" w:rsidRDefault="00226D2C" w:rsidP="002C1D35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C1D35" w:rsidRPr="00226D2C" w:rsidRDefault="002C1D35" w:rsidP="002C1D35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Учителя школы: </w:t>
      </w:r>
    </w:p>
    <w:p w:rsidR="002C1D35" w:rsidRPr="00226D2C" w:rsidRDefault="002C1D35" w:rsidP="00226D2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- способствовать повышению </w:t>
      </w:r>
      <w:proofErr w:type="gramStart"/>
      <w:r w:rsidRPr="00226D2C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proofErr w:type="gramEnd"/>
      <w:r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учащегося к книге, давая представление о значении образования в жизни человека;</w:t>
      </w:r>
    </w:p>
    <w:p w:rsidR="002C1D35" w:rsidRPr="00226D2C" w:rsidRDefault="002C1D35" w:rsidP="00226D2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- развивать желание учиться, учиться, ежедневно рассказывать в своих занятиях и воспитательных часах.</w:t>
      </w:r>
    </w:p>
    <w:p w:rsidR="00F43D63" w:rsidRDefault="00F43D63" w:rsidP="00F43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3115" w:rsidRPr="00383A5A" w:rsidRDefault="00363115" w:rsidP="00F43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>МИССИЯ</w:t>
      </w:r>
      <w:r w:rsidRPr="00383A5A">
        <w:rPr>
          <w:rFonts w:ascii="Times New Roman" w:hAnsi="Times New Roman" w:cs="Times New Roman"/>
          <w:b/>
          <w:sz w:val="28"/>
          <w:szCs w:val="28"/>
        </w:rPr>
        <w:t>  </w:t>
      </w: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ТВОЕГО ПОГРУЖЕНИЯ В КНИЖНЫЙ МИР:</w:t>
      </w:r>
    </w:p>
    <w:p w:rsidR="00363115" w:rsidRPr="00383A5A" w:rsidRDefault="00363115" w:rsidP="00363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3115" w:rsidRPr="00383A5A" w:rsidRDefault="00363115" w:rsidP="00363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Бросить себе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вызов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сделать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что-то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новое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и сделать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то, что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вы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давно откладывали!</w:t>
      </w:r>
    </w:p>
    <w:p w:rsidR="00363115" w:rsidRPr="00383A5A" w:rsidRDefault="00363115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2. Провести </w:t>
      </w:r>
      <w:r w:rsidR="009C6CFF" w:rsidRPr="00383A5A">
        <w:rPr>
          <w:rFonts w:ascii="Times New Roman" w:hAnsi="Times New Roman" w:cs="Times New Roman"/>
          <w:sz w:val="28"/>
          <w:szCs w:val="28"/>
          <w:lang w:val="ru-RU"/>
        </w:rPr>
        <w:t>зимние</w:t>
      </w:r>
      <w:r w:rsidR="0060235C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каникулы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интересно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пользой!</w:t>
      </w:r>
    </w:p>
    <w:p w:rsidR="00363115" w:rsidRPr="00383A5A" w:rsidRDefault="0060235C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>. Читать, творить, рисовать, придумывать сюжеты, рассказы о прочитанном!</w:t>
      </w:r>
    </w:p>
    <w:p w:rsidR="00A767BB" w:rsidRPr="00226D2C" w:rsidRDefault="00363115" w:rsidP="00A76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26D2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67BB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Эпосы и легенды </w:t>
      </w:r>
      <w:proofErr w:type="spellStart"/>
      <w:r w:rsidR="00CE5DD6" w:rsidRPr="00226D2C">
        <w:rPr>
          <w:rFonts w:ascii="Times New Roman" w:hAnsi="Times New Roman" w:cs="Times New Roman"/>
          <w:sz w:val="28"/>
          <w:szCs w:val="28"/>
          <w:lang w:val="ru-RU"/>
        </w:rPr>
        <w:t>қазахского</w:t>
      </w:r>
      <w:proofErr w:type="spellEnd"/>
      <w:r w:rsidR="00CE5DD6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народа</w:t>
      </w:r>
    </w:p>
    <w:p w:rsidR="00A767BB" w:rsidRPr="00226D2C" w:rsidRDefault="005863F2" w:rsidP="00A76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A767BB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Абай </w:t>
      </w:r>
      <w:proofErr w:type="spellStart"/>
      <w:r w:rsidR="00A767BB" w:rsidRPr="00226D2C">
        <w:rPr>
          <w:rFonts w:ascii="Times New Roman" w:hAnsi="Times New Roman" w:cs="Times New Roman"/>
          <w:sz w:val="28"/>
          <w:szCs w:val="28"/>
          <w:lang w:val="ru-RU"/>
        </w:rPr>
        <w:t>Кунанбаев</w:t>
      </w:r>
      <w:proofErr w:type="spellEnd"/>
      <w:r w:rsidR="00CE5DD6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«Избранное»</w:t>
      </w:r>
    </w:p>
    <w:p w:rsidR="00A767BB" w:rsidRPr="00226D2C" w:rsidRDefault="006F35A0" w:rsidP="00A76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3. Махамбет </w:t>
      </w:r>
      <w:proofErr w:type="spellStart"/>
      <w:r w:rsidRPr="00226D2C">
        <w:rPr>
          <w:rFonts w:ascii="Times New Roman" w:hAnsi="Times New Roman" w:cs="Times New Roman"/>
          <w:sz w:val="28"/>
          <w:szCs w:val="28"/>
          <w:lang w:val="ru-RU"/>
        </w:rPr>
        <w:t>Уте</w:t>
      </w:r>
      <w:r w:rsidR="00A767BB" w:rsidRPr="00226D2C">
        <w:rPr>
          <w:rFonts w:ascii="Times New Roman" w:hAnsi="Times New Roman" w:cs="Times New Roman"/>
          <w:sz w:val="28"/>
          <w:szCs w:val="28"/>
          <w:lang w:val="ru-RU"/>
        </w:rPr>
        <w:t>мисулы</w:t>
      </w:r>
      <w:proofErr w:type="spellEnd"/>
      <w:r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767BB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«Избранное»</w:t>
      </w:r>
    </w:p>
    <w:p w:rsidR="00A767BB" w:rsidRPr="00226D2C" w:rsidRDefault="00A767BB" w:rsidP="00A76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226D2C">
        <w:rPr>
          <w:rFonts w:ascii="Times New Roman" w:hAnsi="Times New Roman" w:cs="Times New Roman"/>
          <w:sz w:val="28"/>
          <w:szCs w:val="28"/>
          <w:lang w:val="ru-RU"/>
        </w:rPr>
        <w:t>Олжас</w:t>
      </w:r>
      <w:proofErr w:type="spellEnd"/>
      <w:r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Сулейменов</w:t>
      </w:r>
      <w:r w:rsidR="006F35A0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26D2C">
        <w:rPr>
          <w:rFonts w:ascii="Times New Roman" w:hAnsi="Times New Roman" w:cs="Times New Roman"/>
          <w:sz w:val="28"/>
          <w:szCs w:val="28"/>
          <w:lang w:val="ru-RU"/>
        </w:rPr>
        <w:t>Аргымаки</w:t>
      </w:r>
      <w:proofErr w:type="spellEnd"/>
      <w:r w:rsidRPr="00226D2C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gramStart"/>
      <w:r w:rsidRPr="00226D2C">
        <w:rPr>
          <w:rFonts w:ascii="Times New Roman" w:hAnsi="Times New Roman" w:cs="Times New Roman"/>
          <w:sz w:val="28"/>
          <w:szCs w:val="28"/>
          <w:lang w:val="ru-RU"/>
        </w:rPr>
        <w:t>Аз</w:t>
      </w:r>
      <w:proofErr w:type="gramEnd"/>
      <w:r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и Я», «Красная полынь»</w:t>
      </w:r>
    </w:p>
    <w:p w:rsidR="00363115" w:rsidRPr="00226D2C" w:rsidRDefault="005863F2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226D2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D2C">
        <w:rPr>
          <w:rFonts w:ascii="Times New Roman" w:hAnsi="Times New Roman" w:cs="Times New Roman"/>
          <w:sz w:val="28"/>
          <w:szCs w:val="28"/>
          <w:lang w:val="ru-RU"/>
        </w:rPr>
        <w:t>Джейн Эйр</w:t>
      </w:r>
      <w:r w:rsidR="006F35A0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«Шарлотта </w:t>
      </w:r>
      <w:proofErr w:type="spellStart"/>
      <w:r w:rsidRPr="00226D2C">
        <w:rPr>
          <w:rFonts w:ascii="Times New Roman" w:hAnsi="Times New Roman" w:cs="Times New Roman"/>
          <w:sz w:val="28"/>
          <w:szCs w:val="28"/>
          <w:lang w:val="ru-RU"/>
        </w:rPr>
        <w:t>Бронте</w:t>
      </w:r>
      <w:proofErr w:type="spellEnd"/>
      <w:r w:rsidRPr="00226D2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434EB" w:rsidRPr="00226D2C" w:rsidRDefault="001434EB" w:rsidP="00363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6D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proofErr w:type="spellStart"/>
      <w:r w:rsidRPr="00226D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ХэлЭлрод</w:t>
      </w:r>
      <w:proofErr w:type="spellEnd"/>
      <w:r w:rsidRPr="00226D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"Магия утра</w:t>
      </w:r>
    </w:p>
    <w:p w:rsidR="001434EB" w:rsidRPr="00226D2C" w:rsidRDefault="001434EB" w:rsidP="00363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6D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Стивен </w:t>
      </w:r>
      <w:proofErr w:type="spellStart"/>
      <w:r w:rsidRPr="00226D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Кови</w:t>
      </w:r>
      <w:proofErr w:type="spellEnd"/>
      <w:r w:rsidRPr="00226D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"7 навыков высокоэффективных людей"</w:t>
      </w:r>
    </w:p>
    <w:p w:rsidR="001434EB" w:rsidRPr="00226D2C" w:rsidRDefault="001434EB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</w:t>
      </w:r>
      <w:proofErr w:type="spellStart"/>
      <w:r w:rsidRPr="00226D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МалкольмГладуэлл</w:t>
      </w:r>
      <w:proofErr w:type="spellEnd"/>
      <w:r w:rsidRPr="00226D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"Гении и аутсайдеры"</w:t>
      </w:r>
    </w:p>
    <w:p w:rsidR="00363115" w:rsidRPr="00226D2C" w:rsidRDefault="001434EB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63115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26D2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63F2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Мариям </w:t>
      </w:r>
      <w:proofErr w:type="spellStart"/>
      <w:r w:rsidR="005863F2" w:rsidRPr="00226D2C">
        <w:rPr>
          <w:rFonts w:ascii="Times New Roman" w:hAnsi="Times New Roman" w:cs="Times New Roman"/>
          <w:sz w:val="28"/>
          <w:szCs w:val="28"/>
          <w:lang w:val="ru-RU"/>
        </w:rPr>
        <w:t>Абсаттар</w:t>
      </w:r>
      <w:proofErr w:type="spellEnd"/>
      <w:r w:rsidR="006F35A0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63F2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«Последнее слово </w:t>
      </w:r>
      <w:proofErr w:type="spellStart"/>
      <w:r w:rsidR="005863F2" w:rsidRPr="00226D2C">
        <w:rPr>
          <w:rFonts w:ascii="Times New Roman" w:hAnsi="Times New Roman" w:cs="Times New Roman"/>
          <w:sz w:val="28"/>
          <w:szCs w:val="28"/>
          <w:lang w:val="ru-RU"/>
        </w:rPr>
        <w:t>алашской</w:t>
      </w:r>
      <w:proofErr w:type="spellEnd"/>
      <w:r w:rsidR="005863F2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интеллигенции»</w:t>
      </w:r>
    </w:p>
    <w:p w:rsidR="00363115" w:rsidRPr="00226D2C" w:rsidRDefault="001434EB" w:rsidP="006F3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26D2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Радик </w:t>
      </w:r>
      <w:proofErr w:type="spellStart"/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>Темиргалиев</w:t>
      </w:r>
      <w:proofErr w:type="spellEnd"/>
      <w:r w:rsidR="006F35A0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«Ак Орда. История казахского ханства»</w:t>
      </w:r>
    </w:p>
    <w:p w:rsidR="00363115" w:rsidRPr="00226D2C" w:rsidRDefault="001434EB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363115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26D2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35A0" w:rsidRPr="00226D2C">
        <w:rPr>
          <w:rFonts w:ascii="Times New Roman" w:hAnsi="Times New Roman" w:cs="Times New Roman"/>
          <w:sz w:val="28"/>
          <w:szCs w:val="28"/>
          <w:lang w:val="ru-RU"/>
        </w:rPr>
        <w:t>Б.Ж</w:t>
      </w:r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>андарбеков</w:t>
      </w:r>
      <w:proofErr w:type="spellEnd"/>
      <w:r w:rsidR="006F35A0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>Томирис</w:t>
      </w:r>
      <w:proofErr w:type="spellEnd"/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363115" w:rsidRPr="00226D2C" w:rsidRDefault="001434EB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363115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26D2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35A0" w:rsidRPr="00226D2C">
        <w:rPr>
          <w:rFonts w:ascii="Times New Roman" w:hAnsi="Times New Roman" w:cs="Times New Roman"/>
          <w:sz w:val="28"/>
          <w:szCs w:val="28"/>
          <w:lang w:val="ru-RU"/>
        </w:rPr>
        <w:t>З.</w:t>
      </w:r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>Наурызбаева</w:t>
      </w:r>
      <w:proofErr w:type="spellEnd"/>
      <w:r w:rsidR="006F35A0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«Вечное </w:t>
      </w:r>
      <w:r w:rsidR="006F35A0" w:rsidRPr="00226D2C">
        <w:rPr>
          <w:rFonts w:ascii="Times New Roman" w:hAnsi="Times New Roman" w:cs="Times New Roman"/>
          <w:sz w:val="28"/>
          <w:szCs w:val="28"/>
          <w:lang w:val="ru-RU"/>
        </w:rPr>
        <w:t>небо</w:t>
      </w:r>
      <w:r w:rsidR="008D7EC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казахов»</w:t>
      </w:r>
    </w:p>
    <w:p w:rsidR="00803862" w:rsidRPr="00226D2C" w:rsidRDefault="001434EB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363115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26D2C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3862" w:rsidRPr="00226D2C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6F35A0" w:rsidRPr="00226D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03862" w:rsidRPr="00226D2C">
        <w:rPr>
          <w:rFonts w:ascii="Times New Roman" w:hAnsi="Times New Roman" w:cs="Times New Roman"/>
          <w:sz w:val="28"/>
          <w:szCs w:val="28"/>
          <w:lang w:val="ru-RU"/>
        </w:rPr>
        <w:t>Джумагельдинова</w:t>
      </w:r>
      <w:proofErr w:type="spellEnd"/>
      <w:r w:rsidR="00803862" w:rsidRPr="00226D2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803862" w:rsidRPr="00226D2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Еркагали</w:t>
      </w:r>
      <w:proofErr w:type="spellEnd"/>
      <w:r w:rsidR="00803862" w:rsidRPr="00226D2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по прозвищу </w:t>
      </w:r>
      <w:proofErr w:type="spellStart"/>
      <w:r w:rsidR="00803862" w:rsidRPr="00226D2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Кошмарик</w:t>
      </w:r>
      <w:proofErr w:type="spellEnd"/>
      <w:r w:rsidR="00803862"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</w:p>
    <w:p w:rsidR="001434EB" w:rsidRPr="00226D2C" w:rsidRDefault="001434EB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363115" w:rsidRPr="00226D2C" w:rsidRDefault="00803862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повести «</w:t>
      </w:r>
      <w:proofErr w:type="spellStart"/>
      <w:r w:rsidRPr="00226D2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Еркагали</w:t>
      </w:r>
      <w:proofErr w:type="spellEnd"/>
      <w:r w:rsidRPr="00226D2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 прозвищу </w:t>
      </w:r>
      <w:proofErr w:type="spellStart"/>
      <w:r w:rsidRPr="00226D2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Кошмарик</w:t>
      </w:r>
      <w:proofErr w:type="spellEnd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14-летний подросток вспоминает свое дошкольное детство, пытается анализировать события. Также он узнает много нового и учится осмысливать то, что происходит вокруг него. Рядом с ним мудрые взрослые – родители, бабушка и дедушка. Любознательный </w:t>
      </w:r>
      <w:proofErr w:type="spellStart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Еркагали</w:t>
      </w:r>
      <w:proofErr w:type="spellEnd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познает, что такое добро и зло, хорошее и плохое, и маленькие читатели вместе с ним осмысливают эти понятия. Недавно две главы из повести «</w:t>
      </w:r>
      <w:proofErr w:type="spellStart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Еркагали</w:t>
      </w:r>
      <w:proofErr w:type="spellEnd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 прозвищу </w:t>
      </w:r>
      <w:proofErr w:type="spellStart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Кошмарик</w:t>
      </w:r>
      <w:proofErr w:type="spellEnd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были включены в общеобразовательную программу.</w:t>
      </w:r>
    </w:p>
    <w:p w:rsidR="001434EB" w:rsidRPr="00226D2C" w:rsidRDefault="001434EB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ХэлЭлрод</w:t>
      </w:r>
      <w:proofErr w:type="spellEnd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описывает в произведении методику утреннего пробуждения, позволяющую добиться успеха в большинстве областей жизни: карьере, саморазвитии, здоровье, спорте. Она включает в себя пять этапов для простого и легкого подъема после сна и шесть обязательных процедур, заряжающих человека на целые сутки и ускоряющих личностный рост.</w:t>
      </w:r>
    </w:p>
    <w:p w:rsidR="001434EB" w:rsidRPr="00226D2C" w:rsidRDefault="001434EB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Согласно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Стивену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Кови</w:t>
      </w:r>
      <w:proofErr w:type="spellEnd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синергия </w:t>
      </w:r>
      <w:proofErr w:type="gramStart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является</w:t>
      </w:r>
      <w:r w:rsidR="00383A5A"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формированием</w:t>
      </w:r>
      <w:proofErr w:type="gramEnd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команды, командной игрой, сплочённостью, творческим взаимодействием с другими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людьми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Если говорить о человеческих взаимоотношениях, то целое может быть больше, чем просто сумма отдельных частей. Если 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синергия достигнута, появляется возможность находить поистине превосходные решения. Действительно эффективная личность трезво оценивает себя, признаёт ограниченность собственного восприятия и способна увидеть во взаимодействии с другими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людьми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источник неисчерпаемых возможностей.</w:t>
      </w:r>
    </w:p>
    <w:p w:rsidR="00803862" w:rsidRPr="00226D2C" w:rsidRDefault="001434EB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М. </w:t>
      </w:r>
      <w:proofErr w:type="spellStart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Гладуэлла</w:t>
      </w:r>
      <w:proofErr w:type="spellEnd"/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«</w:t>
      </w:r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Гении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аутсайдеры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». Читается за 25 минут.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...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Книга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Гении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D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аутсайдеры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почему одним все, а другим ничего» интересна, прежде всего, нестандартным подходом к феномену успеха. Путь к богатству, славе и признанию у каждого свой. Он складывается из череды случайностей, трудолюбия и таланта. Что бы ни говорили бизнес-тренеры, успех во многом зависит от удачи: нужно родиться в нужное время — год и даже месяц рождения имеют огромное значение, в правильной семье, стране и городе, а потом замечать и использовать шансы, которые появляются в жизни.</w:t>
      </w:r>
      <w:r w:rsidRPr="00226D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F6B9D" w:rsidRPr="00383A5A" w:rsidRDefault="00AF6B9D" w:rsidP="0039452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Список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книг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для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чтения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осенью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можно продолжать и дальше, но мы постарались выбрать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для Вас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лишь самые популярные и наиболее</w:t>
      </w:r>
      <w:r w:rsidR="00855769"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патриотичные,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интересные произведения для вашего досуга. С этими книгами Вы сможете отвлечься от серыхбудней, погрузиться с головой в мир, полный загадок и необычных явлений. Это приоткроет вам дверь в нов</w:t>
      </w:r>
      <w:r w:rsidR="00855769"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ое пространство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вдохновения.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63115" w:rsidRPr="00383A5A" w:rsidRDefault="00363115" w:rsidP="00363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3115" w:rsidRPr="00383A5A" w:rsidRDefault="00363115" w:rsidP="00363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3115" w:rsidRPr="00383A5A" w:rsidRDefault="00363115" w:rsidP="00363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>БУДЕМ ЧИТАТЬ С УВЛЕЧЕНИЕМ И САМООТДАЧЕЙ!</w:t>
      </w:r>
    </w:p>
    <w:p w:rsidR="00363115" w:rsidRPr="00383A5A" w:rsidRDefault="00363115" w:rsidP="00363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>НАШ ДЕВИЗ</w:t>
      </w:r>
      <w:r w:rsidRPr="00383A5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ВМЕСТЕ ПОЗНАВАТЬ ОКРУЖАЮЩИИ МИР</w:t>
      </w:r>
    </w:p>
    <w:p w:rsidR="00363115" w:rsidRPr="00383A5A" w:rsidRDefault="00363115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>1. Я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предлагаю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книг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383A5A">
        <w:rPr>
          <w:rFonts w:ascii="Times New Roman" w:hAnsi="Times New Roman" w:cs="Times New Roman"/>
          <w:sz w:val="28"/>
          <w:szCs w:val="28"/>
        </w:rPr>
        <w:t> 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чтения.</w:t>
      </w:r>
    </w:p>
    <w:p w:rsidR="00363115" w:rsidRPr="00383A5A" w:rsidRDefault="00363115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>2. Вы выбираете из перечисленных книг и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60235C" w:rsidRPr="00383A5A">
        <w:rPr>
          <w:rFonts w:ascii="Times New Roman" w:hAnsi="Times New Roman" w:cs="Times New Roman"/>
          <w:sz w:val="28"/>
          <w:szCs w:val="28"/>
          <w:lang w:val="ru-RU"/>
        </w:rPr>
        <w:t>читаете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Пусть это будет самые </w:t>
      </w:r>
      <w:r w:rsidRPr="00383A5A">
        <w:rPr>
          <w:rFonts w:ascii="Times New Roman" w:hAnsi="Times New Roman" w:cs="Times New Roman"/>
          <w:b/>
          <w:sz w:val="28"/>
          <w:szCs w:val="28"/>
        </w:rPr>
        <w:t> </w:t>
      </w: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>любимые</w:t>
      </w:r>
      <w:r w:rsidRPr="00383A5A">
        <w:rPr>
          <w:rFonts w:ascii="Times New Roman" w:hAnsi="Times New Roman" w:cs="Times New Roman"/>
          <w:b/>
          <w:sz w:val="28"/>
          <w:szCs w:val="28"/>
        </w:rPr>
        <w:t> </w:t>
      </w: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>Ваши</w:t>
      </w:r>
      <w:r w:rsidRPr="00383A5A">
        <w:rPr>
          <w:rFonts w:ascii="Times New Roman" w:hAnsi="Times New Roman" w:cs="Times New Roman"/>
          <w:b/>
          <w:sz w:val="28"/>
          <w:szCs w:val="28"/>
        </w:rPr>
        <w:t> </w:t>
      </w: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>книги!</w:t>
      </w:r>
    </w:p>
    <w:p w:rsidR="00363115" w:rsidRPr="00383A5A" w:rsidRDefault="00363115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3. Прочитали?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Отлично! </w:t>
      </w:r>
      <w:r w:rsidRPr="00383A5A">
        <w:rPr>
          <w:rFonts w:ascii="Times New Roman" w:hAnsi="Times New Roman" w:cs="Times New Roman"/>
          <w:sz w:val="28"/>
          <w:szCs w:val="28"/>
        </w:rPr>
        <w:t> 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Поделитесь </w:t>
      </w:r>
      <w:proofErr w:type="gramStart"/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сверстниками</w:t>
      </w:r>
      <w:proofErr w:type="gramEnd"/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своим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мнением о прочитанном. Для этого будет специально создан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пост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отчетов: </w:t>
      </w:r>
      <w:proofErr w:type="spellStart"/>
      <w:r w:rsidRPr="00383A5A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, для фотографий с книгой - </w:t>
      </w:r>
      <w:proofErr w:type="spellStart"/>
      <w:r w:rsidRPr="00383A5A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3A5A">
        <w:rPr>
          <w:rFonts w:ascii="Times New Roman" w:hAnsi="Times New Roman" w:cs="Times New Roman"/>
          <w:sz w:val="28"/>
          <w:szCs w:val="28"/>
        </w:rPr>
        <w:t>booktrailer</w:t>
      </w:r>
      <w:proofErr w:type="spellEnd"/>
      <w:r w:rsidRPr="00383A5A">
        <w:rPr>
          <w:rFonts w:ascii="Times New Roman" w:hAnsi="Times New Roman" w:cs="Times New Roman"/>
          <w:sz w:val="28"/>
          <w:szCs w:val="28"/>
          <w:lang w:val="kk-KZ"/>
        </w:rPr>
        <w:t>, фейсбук, телеграмм и т д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3115" w:rsidRPr="00383A5A" w:rsidRDefault="00363115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4. Прочитайте книгу на отдыхе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="009C6CFF" w:rsidRPr="00383A5A">
        <w:rPr>
          <w:rFonts w:ascii="Times New Roman" w:hAnsi="Times New Roman" w:cs="Times New Roman"/>
          <w:sz w:val="28"/>
          <w:szCs w:val="28"/>
          <w:lang w:val="ru-RU"/>
        </w:rPr>
        <w:t>сделайте зимнее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фото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на память! И выложите его в группе класса и в </w:t>
      </w:r>
      <w:proofErr w:type="spellStart"/>
      <w:r w:rsidRPr="00383A5A">
        <w:rPr>
          <w:rFonts w:ascii="Times New Roman" w:hAnsi="Times New Roman" w:cs="Times New Roman"/>
          <w:sz w:val="28"/>
          <w:szCs w:val="28"/>
          <w:lang w:val="ru-RU"/>
        </w:rPr>
        <w:t>сторисе</w:t>
      </w:r>
      <w:proofErr w:type="spellEnd"/>
      <w:r w:rsidR="00226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A5A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="003405A7" w:rsidRPr="00383A5A">
        <w:rPr>
          <w:rFonts w:ascii="Times New Roman" w:hAnsi="Times New Roman" w:cs="Times New Roman"/>
          <w:sz w:val="28"/>
          <w:szCs w:val="28"/>
          <w:lang w:val="ru-RU"/>
        </w:rPr>
        <w:t>соцсетях</w:t>
      </w:r>
      <w:proofErr w:type="spellEnd"/>
      <w:r w:rsidR="003405A7" w:rsidRPr="00383A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3115" w:rsidRPr="00383A5A" w:rsidRDefault="00363115" w:rsidP="00A767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>5. Заведите дневник читателя с родителями, педагогами или со сверстниками:</w:t>
      </w:r>
      <w:r w:rsidR="0060235C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дневник Вы уже начинали, так что нужно продолжить дневник. </w:t>
      </w:r>
      <w:r w:rsidR="00A767BB" w:rsidRPr="00383A5A">
        <w:rPr>
          <w:rFonts w:ascii="Times New Roman" w:hAnsi="Times New Roman" w:cs="Times New Roman"/>
          <w:b/>
          <w:sz w:val="28"/>
          <w:szCs w:val="28"/>
          <w:lang w:val="ru-RU"/>
        </w:rPr>
        <w:t>Это важно</w:t>
      </w:r>
    </w:p>
    <w:p w:rsidR="00363115" w:rsidRPr="005842A7" w:rsidRDefault="00363115" w:rsidP="005842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Запускаем общий </w:t>
      </w:r>
      <w:proofErr w:type="spellStart"/>
      <w:r w:rsidRPr="00383A5A">
        <w:rPr>
          <w:rFonts w:ascii="Times New Roman" w:hAnsi="Times New Roman" w:cs="Times New Roman"/>
          <w:sz w:val="28"/>
          <w:szCs w:val="28"/>
          <w:lang w:val="ru-RU"/>
        </w:rPr>
        <w:t>хэштег</w:t>
      </w:r>
      <w:proofErr w:type="spellEnd"/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83A5A">
        <w:rPr>
          <w:rFonts w:ascii="Times New Roman" w:hAnsi="Times New Roman" w:cs="Times New Roman"/>
          <w:sz w:val="28"/>
          <w:szCs w:val="28"/>
          <w:lang w:val="ru-RU"/>
        </w:rPr>
        <w:t>соцсетях</w:t>
      </w:r>
      <w:proofErr w:type="spellEnd"/>
      <w:r w:rsidR="00383A5A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Қыста</w:t>
      </w:r>
      <w:proofErr w:type="spellEnd"/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кітап</w:t>
      </w:r>
      <w:proofErr w:type="spellEnd"/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оқимыз</w:t>
      </w:r>
      <w:proofErr w:type="spellEnd"/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жадымызға</w:t>
      </w:r>
      <w:proofErr w:type="spellEnd"/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тоқимыз</w:t>
      </w:r>
      <w:proofErr w:type="spellEnd"/>
      <w:r w:rsidR="005842A7" w:rsidRPr="005842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="005842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9C6CFF" w:rsidRPr="005842A7">
        <w:rPr>
          <w:rFonts w:ascii="Times New Roman" w:hAnsi="Times New Roman" w:cs="Times New Roman"/>
          <w:b/>
          <w:i/>
          <w:sz w:val="28"/>
          <w:szCs w:val="28"/>
          <w:lang w:val="kk-KZ"/>
        </w:rPr>
        <w:t>«Оқуға</w:t>
      </w:r>
      <w:r w:rsidR="00383A5A" w:rsidRPr="005842A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9C6CFF" w:rsidRPr="005842A7">
        <w:rPr>
          <w:rFonts w:ascii="Times New Roman" w:hAnsi="Times New Roman" w:cs="Times New Roman"/>
          <w:b/>
          <w:i/>
          <w:sz w:val="28"/>
          <w:szCs w:val="28"/>
          <w:lang w:val="kk-KZ"/>
        </w:rPr>
        <w:t>құштар</w:t>
      </w:r>
      <w:r w:rsidR="00383A5A" w:rsidRPr="005842A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9C6CFF" w:rsidRPr="005842A7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мектеп-қысқы</w:t>
      </w:r>
      <w:r w:rsidR="00383A5A" w:rsidRPr="005842A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5842A7">
        <w:rPr>
          <w:rFonts w:ascii="Times New Roman" w:hAnsi="Times New Roman" w:cs="Times New Roman"/>
          <w:b/>
          <w:i/>
          <w:sz w:val="28"/>
          <w:szCs w:val="28"/>
          <w:lang w:val="kk-KZ"/>
        </w:rPr>
        <w:t>демалыста»</w:t>
      </w:r>
    </w:p>
    <w:p w:rsidR="00363115" w:rsidRPr="00383A5A" w:rsidRDefault="00363115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>ВРЕМЯ ПРОВЕДЕНИЯ:</w:t>
      </w:r>
      <w:r w:rsidR="00383A5A" w:rsidRPr="00383A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83A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стартуем с </w:t>
      </w:r>
      <w:r w:rsidRPr="00383A5A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F43D63">
        <w:rPr>
          <w:rFonts w:ascii="Times New Roman" w:hAnsi="Times New Roman" w:cs="Times New Roman"/>
          <w:b/>
          <w:i/>
          <w:sz w:val="28"/>
          <w:szCs w:val="28"/>
          <w:lang w:val="ru-RU"/>
        </w:rPr>
        <w:t>29</w:t>
      </w:r>
      <w:r w:rsidR="0060235C" w:rsidRPr="00383A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5842A7">
        <w:rPr>
          <w:rFonts w:ascii="Times New Roman" w:hAnsi="Times New Roman" w:cs="Times New Roman"/>
          <w:b/>
          <w:i/>
          <w:sz w:val="28"/>
          <w:szCs w:val="28"/>
          <w:lang w:val="ru-RU"/>
        </w:rPr>
        <w:t>дека</w:t>
      </w:r>
      <w:bookmarkStart w:id="0" w:name="_GoBack"/>
      <w:bookmarkEnd w:id="0"/>
      <w:r w:rsidR="0060235C" w:rsidRPr="00383A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бря </w:t>
      </w:r>
      <w:r w:rsidR="00F43D6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2023 года </w:t>
      </w:r>
      <w:r w:rsidR="0060235C" w:rsidRPr="00383A5A">
        <w:rPr>
          <w:rFonts w:ascii="Times New Roman" w:hAnsi="Times New Roman" w:cs="Times New Roman"/>
          <w:b/>
          <w:i/>
          <w:sz w:val="28"/>
          <w:szCs w:val="28"/>
          <w:lang w:val="ru-RU"/>
        </w:rPr>
        <w:t>по 0</w:t>
      </w:r>
      <w:r w:rsidR="00F43D6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7 </w:t>
      </w:r>
      <w:r w:rsidR="0060235C" w:rsidRPr="00383A5A">
        <w:rPr>
          <w:rFonts w:ascii="Times New Roman" w:hAnsi="Times New Roman" w:cs="Times New Roman"/>
          <w:b/>
          <w:i/>
          <w:sz w:val="28"/>
          <w:szCs w:val="28"/>
          <w:lang w:val="ru-RU"/>
        </w:rPr>
        <w:t>я</w:t>
      </w:r>
      <w:r w:rsidR="00F43D63">
        <w:rPr>
          <w:rFonts w:ascii="Times New Roman" w:hAnsi="Times New Roman" w:cs="Times New Roman"/>
          <w:b/>
          <w:i/>
          <w:sz w:val="28"/>
          <w:szCs w:val="28"/>
          <w:lang w:val="ru-RU"/>
        </w:rPr>
        <w:t>нва</w:t>
      </w:r>
      <w:r w:rsidR="0060235C" w:rsidRPr="00383A5A">
        <w:rPr>
          <w:rFonts w:ascii="Times New Roman" w:hAnsi="Times New Roman" w:cs="Times New Roman"/>
          <w:b/>
          <w:i/>
          <w:sz w:val="28"/>
          <w:szCs w:val="28"/>
          <w:lang w:val="ru-RU"/>
        </w:rPr>
        <w:t>ря</w:t>
      </w:r>
      <w:r w:rsidRPr="00383A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F43D63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Pr="00383A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года</w:t>
      </w:r>
    </w:p>
    <w:p w:rsidR="00363115" w:rsidRPr="00383A5A" w:rsidRDefault="00363115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b/>
          <w:i/>
          <w:sz w:val="28"/>
          <w:szCs w:val="28"/>
          <w:lang w:val="ru-RU"/>
        </w:rPr>
        <w:t>Для этого нужно выполнить 5 простых задании:</w:t>
      </w:r>
    </w:p>
    <w:p w:rsidR="003A5BFA" w:rsidRPr="00F43D63" w:rsidRDefault="00363115" w:rsidP="003A5B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43D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3D63"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Красивый и необычный новогодний </w:t>
      </w:r>
      <w:r w:rsidR="003A5BFA"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декор</w:t>
      </w:r>
      <w:r w:rsidR="003A5BFA"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A5BFA" w:rsidRPr="00F43D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своими</w:t>
      </w:r>
      <w:r w:rsidR="003A5BFA"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A5BFA" w:rsidRPr="00F43D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руками</w:t>
      </w:r>
      <w:r w:rsidR="003A5BFA"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A5BFA"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поможет</w:t>
      </w:r>
      <w:r w:rsidR="003A5BFA"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A5BFA" w:rsidRPr="00F43D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украсить</w:t>
      </w:r>
      <w:r w:rsidR="003A5BFA"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A5BFA"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дом к празднику, создавая сказочное ощущение и волшебную атмосферу! Интересные </w:t>
      </w:r>
      <w:proofErr w:type="gramStart"/>
      <w:r w:rsidR="003A5BFA"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идеи  несложно</w:t>
      </w:r>
      <w:proofErr w:type="gramEnd"/>
      <w:r w:rsidR="003A5BFA"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воплотить каждому.</w:t>
      </w:r>
    </w:p>
    <w:p w:rsidR="00477C9B" w:rsidRPr="00F43D63" w:rsidRDefault="00363115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3D6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</w:t>
      </w:r>
      <w:r w:rsidR="00477C9B"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Смело подчёркивайте, выделяйте, пишите в заметках свои мысли и идеи. Превращайте</w:t>
      </w:r>
      <w:r w:rsidR="00477C9B"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7C9B" w:rsidRPr="00F43D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книгу</w:t>
      </w:r>
      <w:r w:rsidR="00477C9B"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7C9B"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нечто большее, чем стопка подшитой бумаги. После такого осмысленного</w:t>
      </w:r>
      <w:r w:rsidR="00477C9B"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7C9B" w:rsidRPr="00F43D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чтения</w:t>
      </w:r>
      <w:r w:rsidR="00477C9B"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7C9B" w:rsidRPr="00F43D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книга</w:t>
      </w:r>
      <w:r w:rsidR="00477C9B"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7C9B"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становится по-настоящему вашей.  Не менее 30 страниц в день. </w:t>
      </w:r>
    </w:p>
    <w:p w:rsidR="009513A6" w:rsidRPr="00F43D63" w:rsidRDefault="009513A6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3. Помни, 1. Что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D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чтение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 одна из самых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D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важных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нужных, серьезных работ, не «между прочим», не «ничегонеделание». 2. Хотя бы одну из читаемых тобою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D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читай с проработкой. 3. Не жалей на это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D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чтение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ни времени, ни сил: </w:t>
      </w:r>
      <w:proofErr w:type="spellStart"/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оплатится</w:t>
      </w:r>
      <w:proofErr w:type="spellEnd"/>
      <w:r w:rsidRPr="00F43D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лихвой.</w:t>
      </w:r>
    </w:p>
    <w:p w:rsidR="00363115" w:rsidRPr="00383A5A" w:rsidRDefault="009513A6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3D6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63115" w:rsidRPr="00F43D6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363115" w:rsidRPr="00F43D63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="00363115" w:rsidRPr="00F43D63">
        <w:rPr>
          <w:rFonts w:ascii="Times New Roman" w:hAnsi="Times New Roman" w:cs="Times New Roman"/>
          <w:sz w:val="28"/>
          <w:szCs w:val="28"/>
        </w:rPr>
        <w:t> </w:t>
      </w:r>
      <w:r w:rsidR="00363115" w:rsidRPr="00F43D63">
        <w:rPr>
          <w:rFonts w:ascii="Times New Roman" w:hAnsi="Times New Roman" w:cs="Times New Roman"/>
          <w:sz w:val="28"/>
          <w:szCs w:val="28"/>
          <w:lang w:val="ru-RU"/>
        </w:rPr>
        <w:t>вы</w:t>
      </w:r>
      <w:proofErr w:type="gramEnd"/>
      <w:r w:rsidR="00363115" w:rsidRPr="00F43D63">
        <w:rPr>
          <w:rFonts w:ascii="Times New Roman" w:hAnsi="Times New Roman" w:cs="Times New Roman"/>
          <w:sz w:val="28"/>
          <w:szCs w:val="28"/>
          <w:lang w:val="ru-RU"/>
        </w:rPr>
        <w:t xml:space="preserve"> с родителями</w:t>
      </w:r>
      <w:r w:rsidR="00363115" w:rsidRPr="00F43D63">
        <w:rPr>
          <w:rFonts w:ascii="Times New Roman" w:hAnsi="Times New Roman" w:cs="Times New Roman"/>
          <w:sz w:val="28"/>
          <w:szCs w:val="28"/>
        </w:rPr>
        <w:t>  </w:t>
      </w:r>
      <w:r w:rsidR="00363115" w:rsidRPr="00F43D63">
        <w:rPr>
          <w:rFonts w:ascii="Times New Roman" w:hAnsi="Times New Roman" w:cs="Times New Roman"/>
          <w:sz w:val="28"/>
          <w:szCs w:val="28"/>
          <w:lang w:val="ru-RU"/>
        </w:rPr>
        <w:t>уезжаете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 на отдых, 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не забудьте 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взять с собой 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 дорогу интересную книгу!!! Покажите 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>нам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вашу 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книгу "путешественницу"! Сделайте 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>фото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книги 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во 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время </w:t>
      </w:r>
      <w:r w:rsidR="003405A7" w:rsidRPr="00383A5A">
        <w:rPr>
          <w:rFonts w:ascii="Times New Roman" w:hAnsi="Times New Roman" w:cs="Times New Roman"/>
          <w:sz w:val="28"/>
          <w:szCs w:val="28"/>
          <w:lang w:val="ru-RU"/>
        </w:rPr>
        <w:t>осен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него отдыха! 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>Приветствуется</w:t>
      </w:r>
      <w:r w:rsidR="00363115" w:rsidRPr="00383A5A">
        <w:rPr>
          <w:rFonts w:ascii="Times New Roman" w:hAnsi="Times New Roman" w:cs="Times New Roman"/>
          <w:sz w:val="28"/>
          <w:szCs w:val="28"/>
        </w:rPr>
        <w:t> 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>любой</w:t>
      </w:r>
      <w:r w:rsidR="00363115" w:rsidRPr="00383A5A">
        <w:rPr>
          <w:rFonts w:ascii="Times New Roman" w:hAnsi="Times New Roman" w:cs="Times New Roman"/>
          <w:sz w:val="28"/>
          <w:szCs w:val="28"/>
        </w:rPr>
        <w:t> 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творческий </w:t>
      </w:r>
      <w:r w:rsidR="00363115" w:rsidRPr="00383A5A">
        <w:rPr>
          <w:rFonts w:ascii="Times New Roman" w:hAnsi="Times New Roman" w:cs="Times New Roman"/>
          <w:sz w:val="28"/>
          <w:szCs w:val="28"/>
        </w:rPr>
        <w:t> 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подход 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тему </w:t>
      </w:r>
      <w:r w:rsidR="009C6CFF" w:rsidRPr="00383A5A">
        <w:rPr>
          <w:rFonts w:ascii="Times New Roman" w:hAnsi="Times New Roman" w:cs="Times New Roman"/>
          <w:sz w:val="28"/>
          <w:szCs w:val="28"/>
          <w:lang w:val="ru-RU"/>
        </w:rPr>
        <w:t>зимы</w:t>
      </w:r>
      <w:r w:rsidR="00363115" w:rsidRPr="00383A5A">
        <w:rPr>
          <w:rFonts w:ascii="Times New Roman" w:hAnsi="Times New Roman" w:cs="Times New Roman"/>
          <w:sz w:val="28"/>
          <w:szCs w:val="28"/>
        </w:rPr>
        <w:t> </w:t>
      </w:r>
      <w:r w:rsidR="00363115" w:rsidRPr="00383A5A">
        <w:rPr>
          <w:rFonts w:ascii="Times New Roman" w:hAnsi="Times New Roman" w:cs="Times New Roman"/>
          <w:sz w:val="28"/>
          <w:szCs w:val="28"/>
          <w:lang w:val="ru-RU"/>
        </w:rPr>
        <w:t>и книги!</w:t>
      </w:r>
    </w:p>
    <w:p w:rsidR="00363115" w:rsidRPr="00383A5A" w:rsidRDefault="00363115" w:rsidP="0036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5. Купите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сделайте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новую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закладку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383A5A">
        <w:rPr>
          <w:rFonts w:ascii="Times New Roman" w:hAnsi="Times New Roman" w:cs="Times New Roman"/>
          <w:sz w:val="28"/>
          <w:szCs w:val="28"/>
        </w:rPr>
        <w:t> 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книги!</w:t>
      </w:r>
    </w:p>
    <w:p w:rsidR="00363115" w:rsidRPr="00383A5A" w:rsidRDefault="00363115" w:rsidP="00363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смастерить самую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прелестную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восхитительную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закладку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мире, которая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>каждый</w:t>
      </w:r>
      <w:r w:rsidRPr="00383A5A">
        <w:rPr>
          <w:rFonts w:ascii="Times New Roman" w:hAnsi="Times New Roman" w:cs="Times New Roman"/>
          <w:sz w:val="28"/>
          <w:szCs w:val="28"/>
        </w:rPr>
        <w:t> 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раз, одним только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видом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Pr="00383A5A">
        <w:rPr>
          <w:rFonts w:ascii="Times New Roman" w:hAnsi="Times New Roman" w:cs="Times New Roman"/>
          <w:sz w:val="28"/>
          <w:szCs w:val="28"/>
        </w:rPr>
        <w:t>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вас </w:t>
      </w:r>
      <w:r w:rsidRPr="00383A5A">
        <w:rPr>
          <w:rFonts w:ascii="Times New Roman" w:hAnsi="Times New Roman" w:cs="Times New Roman"/>
          <w:sz w:val="28"/>
          <w:szCs w:val="28"/>
        </w:rPr>
        <w:t>  </w:t>
      </w:r>
      <w:r w:rsidRPr="00383A5A">
        <w:rPr>
          <w:rFonts w:ascii="Times New Roman" w:hAnsi="Times New Roman" w:cs="Times New Roman"/>
          <w:sz w:val="28"/>
          <w:szCs w:val="28"/>
          <w:lang w:val="ru-RU"/>
        </w:rPr>
        <w:t xml:space="preserve">радовать! </w:t>
      </w:r>
      <w:r w:rsidR="009C6CFF" w:rsidRPr="00383A5A">
        <w:rPr>
          <w:rFonts w:ascii="Times New Roman" w:hAnsi="Times New Roman" w:cs="Times New Roman"/>
          <w:sz w:val="28"/>
          <w:szCs w:val="28"/>
          <w:lang w:val="ru-RU"/>
        </w:rPr>
        <w:t>(можно в виде снежинки)</w:t>
      </w:r>
    </w:p>
    <w:p w:rsidR="003405A7" w:rsidRPr="00383A5A" w:rsidRDefault="003405A7" w:rsidP="0036311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63115" w:rsidRPr="00383A5A" w:rsidRDefault="00363115" w:rsidP="003405A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83A5A">
        <w:rPr>
          <w:rFonts w:ascii="Times New Roman" w:hAnsi="Times New Roman" w:cs="Times New Roman"/>
          <w:b/>
          <w:i/>
          <w:sz w:val="28"/>
          <w:szCs w:val="28"/>
          <w:lang w:val="ru-RU"/>
        </w:rPr>
        <w:t>Уважаемые родители и педагоги!</w:t>
      </w:r>
    </w:p>
    <w:p w:rsidR="00A767BB" w:rsidRPr="00383A5A" w:rsidRDefault="00A767BB" w:rsidP="003405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того чтобы говорить о</w:t>
      </w:r>
      <w:r w:rsidRPr="00383A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A5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патриотическом</w:t>
      </w:r>
      <w:r w:rsidRPr="00383A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воспитании школьников роль</w:t>
      </w:r>
      <w:r w:rsidRPr="00383A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A5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книги</w:t>
      </w:r>
      <w:r w:rsidRPr="00383A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хранительницы духовных богатств человека</w:t>
      </w:r>
      <w:r w:rsidRPr="00383A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связывает поколения, соединяет прошлое, настоящее и будущее. </w:t>
      </w:r>
      <w:r w:rsidRPr="00383A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Поэтому мы подобрали для Вас несколько книг который может служит 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кирпичиком для воспитания патриотизма у школьников.</w:t>
      </w:r>
      <w:r w:rsidRPr="00383A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63115" w:rsidRPr="00383A5A" w:rsidRDefault="00363115" w:rsidP="0036311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</w:pPr>
    </w:p>
    <w:p w:rsidR="00363115" w:rsidRPr="00383A5A" w:rsidRDefault="00363115" w:rsidP="00F43D63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</w:pPr>
      <w:proofErr w:type="gramStart"/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Отличного </w:t>
      </w:r>
      <w:r w:rsidRPr="00383A5A">
        <w:rPr>
          <w:rFonts w:ascii="Times New Roman" w:hAnsi="Times New Roman" w:cs="Times New Roman"/>
          <w:b/>
          <w:sz w:val="28"/>
          <w:szCs w:val="28"/>
        </w:rPr>
        <w:t> </w:t>
      </w: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>Вам</w:t>
      </w:r>
      <w:proofErr w:type="gramEnd"/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занимательного </w:t>
      </w:r>
      <w:r w:rsidR="009C6CFF" w:rsidRPr="00383A5A">
        <w:rPr>
          <w:rFonts w:ascii="Times New Roman" w:hAnsi="Times New Roman" w:cs="Times New Roman"/>
          <w:b/>
          <w:sz w:val="28"/>
          <w:szCs w:val="28"/>
          <w:lang w:val="ru-RU"/>
        </w:rPr>
        <w:t>зимнего</w:t>
      </w:r>
      <w:r w:rsidR="00383A5A" w:rsidRPr="00226D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383A5A">
        <w:rPr>
          <w:rFonts w:ascii="Times New Roman" w:hAnsi="Times New Roman" w:cs="Times New Roman"/>
          <w:b/>
          <w:sz w:val="28"/>
          <w:szCs w:val="28"/>
          <w:lang w:val="ru-RU"/>
        </w:rPr>
        <w:t>отдыха!!!</w:t>
      </w:r>
    </w:p>
    <w:p w:rsidR="00363115" w:rsidRPr="00383A5A" w:rsidRDefault="00363115" w:rsidP="00A76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63115" w:rsidRPr="00383A5A" w:rsidSect="00CA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51082"/>
    <w:multiLevelType w:val="hybridMultilevel"/>
    <w:tmpl w:val="6BD08F26"/>
    <w:lvl w:ilvl="0" w:tplc="815C2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2D3"/>
    <w:rsid w:val="000052D3"/>
    <w:rsid w:val="001434EB"/>
    <w:rsid w:val="00180B52"/>
    <w:rsid w:val="00226D2C"/>
    <w:rsid w:val="002C1D35"/>
    <w:rsid w:val="003405A7"/>
    <w:rsid w:val="00363115"/>
    <w:rsid w:val="00383A5A"/>
    <w:rsid w:val="0039452C"/>
    <w:rsid w:val="003A5BFA"/>
    <w:rsid w:val="00477C9B"/>
    <w:rsid w:val="004821E4"/>
    <w:rsid w:val="005842A7"/>
    <w:rsid w:val="005863F2"/>
    <w:rsid w:val="005E306B"/>
    <w:rsid w:val="0060235C"/>
    <w:rsid w:val="006F35A0"/>
    <w:rsid w:val="007E5CF8"/>
    <w:rsid w:val="00803862"/>
    <w:rsid w:val="00855769"/>
    <w:rsid w:val="008D7ECC"/>
    <w:rsid w:val="009513A6"/>
    <w:rsid w:val="009C6CFF"/>
    <w:rsid w:val="00A32A93"/>
    <w:rsid w:val="00A75032"/>
    <w:rsid w:val="00A767BB"/>
    <w:rsid w:val="00AF6B9D"/>
    <w:rsid w:val="00CA238D"/>
    <w:rsid w:val="00CE5DD6"/>
    <w:rsid w:val="00D16412"/>
    <w:rsid w:val="00DB4D08"/>
    <w:rsid w:val="00E80697"/>
    <w:rsid w:val="00E96431"/>
    <w:rsid w:val="00F43D63"/>
    <w:rsid w:val="00FA79D4"/>
    <w:rsid w:val="00FD2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4F607-4E00-4CE1-A222-921F63FB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1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15"/>
    <w:pPr>
      <w:ind w:left="720"/>
      <w:contextualSpacing/>
    </w:pPr>
    <w:rPr>
      <w:lang w:val="ru-RU"/>
    </w:rPr>
  </w:style>
  <w:style w:type="character" w:customStyle="1" w:styleId="link">
    <w:name w:val="link"/>
    <w:basedOn w:val="a0"/>
    <w:rsid w:val="00AF6B9D"/>
  </w:style>
  <w:style w:type="character" w:styleId="a4">
    <w:name w:val="Strong"/>
    <w:basedOn w:val="a0"/>
    <w:uiPriority w:val="22"/>
    <w:qFormat/>
    <w:rsid w:val="00803862"/>
    <w:rPr>
      <w:b/>
      <w:bCs/>
    </w:rPr>
  </w:style>
  <w:style w:type="paragraph" w:styleId="a5">
    <w:name w:val="No Spacing"/>
    <w:uiPriority w:val="1"/>
    <w:qFormat/>
    <w:rsid w:val="002C1D35"/>
    <w:pPr>
      <w:spacing w:after="0" w:line="240" w:lineRule="auto"/>
    </w:pPr>
    <w:rPr>
      <w:lang w:val="en-US"/>
    </w:rPr>
  </w:style>
  <w:style w:type="character" w:styleId="a6">
    <w:name w:val="annotation reference"/>
    <w:basedOn w:val="a0"/>
    <w:uiPriority w:val="99"/>
    <w:semiHidden/>
    <w:unhideWhenUsed/>
    <w:rsid w:val="001434E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4E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34EB"/>
    <w:rPr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4E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34EB"/>
    <w:rPr>
      <w:b/>
      <w:bCs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14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34E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7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Dinara</cp:lastModifiedBy>
  <cp:revision>42</cp:revision>
  <dcterms:created xsi:type="dcterms:W3CDTF">2023-05-12T10:14:00Z</dcterms:created>
  <dcterms:modified xsi:type="dcterms:W3CDTF">2023-12-15T11:59:00Z</dcterms:modified>
</cp:coreProperties>
</file>